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6A" w:rsidRPr="00D56759" w:rsidRDefault="00DA3AED" w:rsidP="00D56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59">
        <w:rPr>
          <w:rFonts w:ascii="Times New Roman" w:hAnsi="Times New Roman" w:cs="Times New Roman"/>
          <w:b/>
          <w:sz w:val="28"/>
          <w:szCs w:val="28"/>
        </w:rPr>
        <w:t>Тема: «Добро»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 xml:space="preserve"> </w:t>
      </w:r>
      <w:r w:rsidR="008F50B1" w:rsidRPr="00DA3AED">
        <w:rPr>
          <w:rFonts w:ascii="Times New Roman" w:hAnsi="Times New Roman" w:cs="Times New Roman"/>
          <w:sz w:val="28"/>
          <w:szCs w:val="28"/>
        </w:rPr>
        <w:t xml:space="preserve">Добрая </w:t>
      </w:r>
      <w:r w:rsidR="0077694E" w:rsidRPr="00DA3AED">
        <w:rPr>
          <w:rFonts w:ascii="Times New Roman" w:hAnsi="Times New Roman" w:cs="Times New Roman"/>
          <w:sz w:val="28"/>
          <w:szCs w:val="28"/>
        </w:rPr>
        <w:t xml:space="preserve">сказка </w:t>
      </w:r>
      <w:r w:rsidRPr="00DA3AED">
        <w:rPr>
          <w:rFonts w:ascii="Times New Roman" w:hAnsi="Times New Roman" w:cs="Times New Roman"/>
          <w:sz w:val="28"/>
          <w:szCs w:val="28"/>
        </w:rPr>
        <w:t>"В хорошие руки"</w:t>
      </w:r>
    </w:p>
    <w:p w:rsidR="00DD3A6A" w:rsidRPr="00DA3AED" w:rsidRDefault="0077694E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 xml:space="preserve">      </w:t>
      </w:r>
      <w:r w:rsidR="00DD3A6A" w:rsidRPr="00DA3AED">
        <w:rPr>
          <w:rFonts w:ascii="Times New Roman" w:hAnsi="Times New Roman" w:cs="Times New Roman"/>
          <w:sz w:val="28"/>
          <w:szCs w:val="28"/>
        </w:rPr>
        <w:t>В сквере играли две девочки. Они пускали разноцветные мыльные пузыри. Мамы их сидели поодаль на скамеечке и наблюдали за ними. В сквер вошёл мужчина с коробкой в руках. Остановившись рядом с девочками и мамами, мужчина вынул из коробки маленького симпатичного ушастого щенка и посадил на площадке.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Поздоровавшись со всеми, мужчина объявил: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– Отдам щенка в хорошие руки.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Он пояснил, что очень любит этого щенка, но обстоятельства складываются так, что ему надо срочно уехать, а щенка взять с собой ему не удастся.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– Кто хочет взять? – спросил мужчина, оглядывая мам и девочек.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Обе девочки и мамы заинтересовались щенком. Одна из девочек нежно подняла его и прижала к себе.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– Мам, давай возьмём его, – обратилась она с просьбой к своей маме. – Он такой милый, такой забавный.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Девочка с любовью осторожно гладила пальчиком щенка по головке. Щенок был совсем маленьким потому, что он был мал по возрасту, а ещё потому, что он был щенком маленьких комнатных собак. Мама девочки тут же согласилась. Но вдруг вторая девочка громко заявила: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– Нет, я его возьму! Это мой щенок!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С этими словами вторая девочка потянулась к щенку, ухватила его за лапки и потянула к себе.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– Осторожно! – испуганно выкрикнула девочка, державшая щенка. – Ты же оторвёшь ему лапки!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С этими словами она поспешно передала его девочке, готовой оторвать лапки щенку, лишь бы им завладеть.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– Мама, – обратилась вторая девочка к своей маме, – давай мы его возьмём!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Мама девочки согласилась. Но мужчина, принёсший этого щенка, возразил: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– Нет, девочка, тебе я его ни за что не отдам.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– Почему? – возмутилась девочка. – Я хочу его! Вы же сказали, что отдаёте его.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lastRenderedPageBreak/>
        <w:t>– Я сказал, что отдам его в хорошие руки, – ответил мужчина. – Это означает, что отдам хорошим добрым людям, которые будут заботиться о нём, оберегать его. Он ведь совсем беззащитный. А ты была готова оторвать ему лапки, тебе совсем не было его жалко. Ты думала только о себе.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Девочка обиженно фыркнула и почти что бросила щенка на площадку. Другая девочка тут же заботливо присела к малышу, проверяя, не ушибся ли он.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– А ты, девочка, возьми его, – сказал мужчина, обращаясь к присевшей к щенку девочке. – Вижу, ты будешь ему настоящим другом. Думаю, он тоже тебя будет радовать всегда.</w:t>
      </w:r>
    </w:p>
    <w:p w:rsidR="00DD3A6A" w:rsidRPr="00DA3AED" w:rsidRDefault="00DD3A6A" w:rsidP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Девочка поднялась со щенком в руках. Её лицо сияло счастьем и восторгом. Мама её тоже была рада. Рад был и мужчина. Он видел, что передаёт щенка в хорошие руки.</w:t>
      </w:r>
    </w:p>
    <w:p w:rsidR="00DD3A6A" w:rsidRPr="00D56759" w:rsidRDefault="009A68B0" w:rsidP="00DD3A6A">
      <w:pPr>
        <w:rPr>
          <w:rFonts w:ascii="Times New Roman" w:hAnsi="Times New Roman" w:cs="Times New Roman"/>
          <w:b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❗</w:t>
      </w:r>
      <w:r w:rsidR="00097820" w:rsidRPr="00DA3AED">
        <w:rPr>
          <w:rFonts w:ascii="Times New Roman" w:hAnsi="Times New Roman" w:cs="Times New Roman"/>
          <w:sz w:val="28"/>
          <w:szCs w:val="28"/>
        </w:rPr>
        <w:t xml:space="preserve"> </w:t>
      </w:r>
      <w:r w:rsidR="00097820" w:rsidRPr="00D56759">
        <w:rPr>
          <w:rFonts w:ascii="Times New Roman" w:hAnsi="Times New Roman" w:cs="Times New Roman"/>
          <w:b/>
          <w:sz w:val="28"/>
          <w:szCs w:val="28"/>
        </w:rPr>
        <w:t>Т</w:t>
      </w:r>
      <w:r w:rsidR="00DA3AED" w:rsidRPr="00D56759">
        <w:rPr>
          <w:rFonts w:ascii="Times New Roman" w:hAnsi="Times New Roman" w:cs="Times New Roman"/>
          <w:b/>
          <w:sz w:val="28"/>
          <w:szCs w:val="28"/>
        </w:rPr>
        <w:t>ворческое задание</w:t>
      </w:r>
      <w:r w:rsidR="00DD3A6A" w:rsidRPr="00D567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A6A" w:rsidRPr="00DA3AED" w:rsidRDefault="00DD3A6A">
      <w:pPr>
        <w:rPr>
          <w:rFonts w:ascii="Times New Roman" w:hAnsi="Times New Roman" w:cs="Times New Roman"/>
          <w:sz w:val="28"/>
          <w:szCs w:val="28"/>
        </w:rPr>
      </w:pPr>
      <w:r w:rsidRPr="00DA3AED">
        <w:rPr>
          <w:rFonts w:ascii="Times New Roman" w:hAnsi="Times New Roman" w:cs="Times New Roman"/>
          <w:sz w:val="28"/>
          <w:szCs w:val="28"/>
        </w:rPr>
        <w:t>Нарисовать "Добро". Что такое Добро, вы до</w:t>
      </w:r>
      <w:r w:rsidR="00D56759">
        <w:rPr>
          <w:rFonts w:ascii="Times New Roman" w:hAnsi="Times New Roman" w:cs="Times New Roman"/>
          <w:sz w:val="28"/>
          <w:szCs w:val="28"/>
        </w:rPr>
        <w:t>лжны изобразить на листе бумаги,</w:t>
      </w:r>
      <w:r w:rsidRPr="00DA3AED">
        <w:rPr>
          <w:rFonts w:ascii="Times New Roman" w:hAnsi="Times New Roman" w:cs="Times New Roman"/>
          <w:sz w:val="28"/>
          <w:szCs w:val="28"/>
        </w:rPr>
        <w:t xml:space="preserve"> карандашами либо краск</w:t>
      </w:r>
      <w:bookmarkStart w:id="0" w:name="_GoBack"/>
      <w:bookmarkEnd w:id="0"/>
      <w:r w:rsidRPr="00DA3AED">
        <w:rPr>
          <w:rFonts w:ascii="Times New Roman" w:hAnsi="Times New Roman" w:cs="Times New Roman"/>
          <w:sz w:val="28"/>
          <w:szCs w:val="28"/>
        </w:rPr>
        <w:t>ами</w:t>
      </w:r>
      <w:r w:rsidRPr="00DA3AED">
        <w:rPr>
          <w:rFonts w:ascii="Segoe UI Symbol" w:hAnsi="Segoe UI Symbol" w:cs="Segoe UI Symbol"/>
          <w:sz w:val="28"/>
          <w:szCs w:val="28"/>
        </w:rPr>
        <w:t>🎨</w:t>
      </w:r>
      <w:r w:rsidRPr="00DA3AED">
        <w:rPr>
          <w:rFonts w:ascii="Times New Roman" w:hAnsi="Times New Roman" w:cs="Times New Roman"/>
          <w:sz w:val="28"/>
          <w:szCs w:val="28"/>
        </w:rPr>
        <w:t xml:space="preserve"> </w:t>
      </w:r>
      <w:r w:rsidRPr="00DA3AED">
        <w:rPr>
          <w:rFonts w:ascii="Segoe UI Symbol" w:hAnsi="Segoe UI Symbol" w:cs="Segoe UI Symbol"/>
          <w:sz w:val="28"/>
          <w:szCs w:val="28"/>
        </w:rPr>
        <w:t>🙂</w:t>
      </w:r>
    </w:p>
    <w:sectPr w:rsidR="00DD3A6A" w:rsidRPr="00DA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6A"/>
    <w:rsid w:val="00097820"/>
    <w:rsid w:val="006623EB"/>
    <w:rsid w:val="0077694E"/>
    <w:rsid w:val="008F50B1"/>
    <w:rsid w:val="00974CC3"/>
    <w:rsid w:val="009A68B0"/>
    <w:rsid w:val="00CB3B1E"/>
    <w:rsid w:val="00D56759"/>
    <w:rsid w:val="00DA3AED"/>
    <w:rsid w:val="00D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67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6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sayanamuk2@yandex.ru</dc:creator>
  <cp:lastModifiedBy>Пользователь Windows</cp:lastModifiedBy>
  <cp:revision>5</cp:revision>
  <dcterms:created xsi:type="dcterms:W3CDTF">2020-04-21T17:54:00Z</dcterms:created>
  <dcterms:modified xsi:type="dcterms:W3CDTF">2020-04-23T04:18:00Z</dcterms:modified>
</cp:coreProperties>
</file>